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6AC4E" w14:textId="7CCA9A4F" w:rsidR="00F152E7" w:rsidRPr="00D8227C" w:rsidRDefault="00F152E7">
      <w:pPr>
        <w:rPr>
          <w:rFonts w:cstheme="minorHAnsi"/>
          <w:sz w:val="22"/>
          <w:szCs w:val="22"/>
        </w:rPr>
      </w:pPr>
    </w:p>
    <w:p w14:paraId="038EC083" w14:textId="167C2627" w:rsidR="009B59C7" w:rsidRPr="00D8227C" w:rsidRDefault="009B59C7">
      <w:pPr>
        <w:rPr>
          <w:rFonts w:cstheme="minorHAnsi"/>
          <w:sz w:val="22"/>
          <w:szCs w:val="22"/>
        </w:rPr>
      </w:pPr>
      <w:bookmarkStart w:id="0" w:name="_GoBack"/>
      <w:bookmarkEnd w:id="0"/>
    </w:p>
    <w:p w14:paraId="33D0615D" w14:textId="5C33F34B" w:rsidR="009B59C7" w:rsidRPr="00D8227C" w:rsidRDefault="009B59C7">
      <w:pPr>
        <w:rPr>
          <w:rFonts w:cstheme="minorHAnsi"/>
          <w:sz w:val="22"/>
          <w:szCs w:val="22"/>
        </w:rPr>
      </w:pPr>
    </w:p>
    <w:p w14:paraId="50095B2A" w14:textId="7414E658" w:rsidR="009B59C7" w:rsidRPr="00D8227C" w:rsidRDefault="009B59C7">
      <w:pPr>
        <w:rPr>
          <w:rFonts w:cstheme="minorHAnsi"/>
          <w:sz w:val="22"/>
          <w:szCs w:val="22"/>
        </w:rPr>
      </w:pPr>
      <w:r w:rsidRPr="00D8227C">
        <w:rPr>
          <w:rFonts w:cstheme="minorHAnsi"/>
          <w:sz w:val="22"/>
          <w:szCs w:val="22"/>
        </w:rPr>
        <w:t>Marketing Committee Meeting</w:t>
      </w:r>
    </w:p>
    <w:p w14:paraId="60D5A7D7" w14:textId="36F287BB" w:rsidR="009B59C7" w:rsidRPr="00D8227C" w:rsidRDefault="009B59C7">
      <w:pPr>
        <w:rPr>
          <w:rFonts w:cstheme="minorHAnsi"/>
          <w:sz w:val="22"/>
          <w:szCs w:val="22"/>
        </w:rPr>
      </w:pPr>
      <w:r w:rsidRPr="00D8227C">
        <w:rPr>
          <w:rFonts w:cstheme="minorHAnsi"/>
          <w:sz w:val="22"/>
          <w:szCs w:val="22"/>
        </w:rPr>
        <w:t>Wednesday, March 30</w:t>
      </w:r>
      <w:r w:rsidRPr="00D8227C">
        <w:rPr>
          <w:rFonts w:cstheme="minorHAnsi"/>
          <w:sz w:val="22"/>
          <w:szCs w:val="22"/>
          <w:vertAlign w:val="superscript"/>
        </w:rPr>
        <w:t>th</w:t>
      </w:r>
    </w:p>
    <w:p w14:paraId="6596BD3E" w14:textId="366F1744" w:rsidR="00D8227C" w:rsidRPr="00D8227C" w:rsidRDefault="009B59C7" w:rsidP="00D8227C">
      <w:pPr>
        <w:rPr>
          <w:rFonts w:cstheme="minorHAnsi"/>
          <w:sz w:val="22"/>
          <w:szCs w:val="22"/>
        </w:rPr>
      </w:pPr>
      <w:r w:rsidRPr="00D8227C">
        <w:rPr>
          <w:rFonts w:cstheme="minorHAnsi"/>
          <w:sz w:val="22"/>
          <w:szCs w:val="22"/>
        </w:rPr>
        <w:t>7:00 pm</w:t>
      </w:r>
    </w:p>
    <w:p w14:paraId="62E6D06F" w14:textId="77777777" w:rsidR="00D8227C" w:rsidRPr="00D8227C" w:rsidRDefault="00D8227C" w:rsidP="00D8227C">
      <w:pPr>
        <w:rPr>
          <w:rFonts w:cstheme="minorHAnsi"/>
          <w:sz w:val="22"/>
          <w:szCs w:val="22"/>
        </w:rPr>
      </w:pPr>
      <w:r w:rsidRPr="00D8227C">
        <w:rPr>
          <w:rFonts w:cstheme="minorHAnsi"/>
          <w:sz w:val="22"/>
          <w:szCs w:val="22"/>
        </w:rPr>
        <w:t>Join Zoom Meeting</w:t>
      </w:r>
    </w:p>
    <w:p w14:paraId="1553696A" w14:textId="122A18AA" w:rsidR="00D8227C" w:rsidRPr="00D8227C" w:rsidRDefault="00D8227C" w:rsidP="00D8227C">
      <w:pPr>
        <w:rPr>
          <w:rFonts w:cstheme="minorHAnsi"/>
          <w:sz w:val="22"/>
          <w:szCs w:val="22"/>
        </w:rPr>
      </w:pPr>
      <w:hyperlink r:id="rId6" w:history="1">
        <w:r w:rsidRPr="00D8227C">
          <w:rPr>
            <w:rStyle w:val="Hyperlink"/>
            <w:rFonts w:cstheme="minorHAnsi"/>
            <w:sz w:val="22"/>
            <w:szCs w:val="22"/>
          </w:rPr>
          <w:t>https://us02web.zoom.us/j/85751894019?pwd=RE5TalpBRkZsQ2tFL0ZXYlkrZWp5UT09</w:t>
        </w:r>
      </w:hyperlink>
      <w:r w:rsidRPr="00D8227C">
        <w:rPr>
          <w:rFonts w:cstheme="minorHAnsi"/>
          <w:sz w:val="22"/>
          <w:szCs w:val="22"/>
        </w:rPr>
        <w:t xml:space="preserve"> </w:t>
      </w:r>
    </w:p>
    <w:p w14:paraId="3BFFBEBB" w14:textId="77777777" w:rsidR="00D8227C" w:rsidRPr="00D8227C" w:rsidRDefault="00D8227C" w:rsidP="00D8227C">
      <w:pPr>
        <w:rPr>
          <w:rFonts w:cstheme="minorHAnsi"/>
          <w:sz w:val="22"/>
          <w:szCs w:val="22"/>
        </w:rPr>
      </w:pPr>
      <w:r w:rsidRPr="00D8227C">
        <w:rPr>
          <w:rFonts w:cstheme="minorHAnsi"/>
          <w:sz w:val="22"/>
          <w:szCs w:val="22"/>
        </w:rPr>
        <w:t>Meeting ID: 857 5189 4019</w:t>
      </w:r>
    </w:p>
    <w:p w14:paraId="5EACFC8D" w14:textId="5D44E0C0" w:rsidR="00D8227C" w:rsidRPr="00D8227C" w:rsidRDefault="00D8227C" w:rsidP="00D8227C">
      <w:pPr>
        <w:rPr>
          <w:rFonts w:cstheme="minorHAnsi"/>
          <w:sz w:val="22"/>
          <w:szCs w:val="22"/>
        </w:rPr>
      </w:pPr>
      <w:r w:rsidRPr="00D8227C">
        <w:rPr>
          <w:rFonts w:cstheme="minorHAnsi"/>
          <w:sz w:val="22"/>
          <w:szCs w:val="22"/>
        </w:rPr>
        <w:t>Passcode: 754138</w:t>
      </w:r>
    </w:p>
    <w:p w14:paraId="7400F112" w14:textId="246D88C5" w:rsidR="00D8227C" w:rsidRPr="00D8227C" w:rsidRDefault="00D8227C" w:rsidP="00D8227C">
      <w:pPr>
        <w:rPr>
          <w:rFonts w:cstheme="minorHAnsi"/>
          <w:sz w:val="22"/>
          <w:szCs w:val="22"/>
        </w:rPr>
      </w:pPr>
      <w:r w:rsidRPr="00D8227C">
        <w:rPr>
          <w:rFonts w:cstheme="minorHAnsi"/>
          <w:sz w:val="22"/>
          <w:szCs w:val="22"/>
        </w:rPr>
        <w:t>Join by phone: 646 558 8656</w:t>
      </w:r>
    </w:p>
    <w:p w14:paraId="2ED8C5F7" w14:textId="4D2F66DA" w:rsidR="009B59C7" w:rsidRPr="00D8227C" w:rsidRDefault="009B59C7">
      <w:pPr>
        <w:rPr>
          <w:rFonts w:cstheme="minorHAnsi"/>
          <w:sz w:val="22"/>
          <w:szCs w:val="22"/>
        </w:rPr>
      </w:pPr>
    </w:p>
    <w:p w14:paraId="2E899608" w14:textId="6F4D8CC4" w:rsidR="009B59C7" w:rsidRPr="00D8227C" w:rsidRDefault="009B59C7">
      <w:pPr>
        <w:rPr>
          <w:rFonts w:cstheme="minorHAnsi"/>
          <w:sz w:val="22"/>
          <w:szCs w:val="22"/>
        </w:rPr>
      </w:pPr>
    </w:p>
    <w:p w14:paraId="0D1E2F92" w14:textId="21B4FF06" w:rsidR="009B59C7" w:rsidRPr="00D8227C" w:rsidRDefault="009B59C7">
      <w:pPr>
        <w:rPr>
          <w:rFonts w:cstheme="minorHAnsi"/>
          <w:sz w:val="22"/>
          <w:szCs w:val="22"/>
        </w:rPr>
      </w:pPr>
      <w:r w:rsidRPr="00D8227C">
        <w:rPr>
          <w:rFonts w:cstheme="minorHAnsi"/>
          <w:sz w:val="22"/>
          <w:szCs w:val="22"/>
        </w:rPr>
        <w:t>Agenda</w:t>
      </w:r>
    </w:p>
    <w:p w14:paraId="37A85A1A" w14:textId="509577E1" w:rsidR="009B59C7" w:rsidRPr="00D8227C" w:rsidRDefault="009B59C7">
      <w:pPr>
        <w:rPr>
          <w:rFonts w:cstheme="minorHAnsi"/>
          <w:sz w:val="22"/>
          <w:szCs w:val="22"/>
        </w:rPr>
      </w:pPr>
    </w:p>
    <w:p w14:paraId="1124C3D0" w14:textId="4A78CA91" w:rsidR="009B59C7" w:rsidRPr="00D8227C" w:rsidRDefault="009B59C7">
      <w:pPr>
        <w:rPr>
          <w:rFonts w:cstheme="minorHAnsi"/>
          <w:sz w:val="22"/>
          <w:szCs w:val="22"/>
        </w:rPr>
      </w:pPr>
    </w:p>
    <w:p w14:paraId="17000BDF" w14:textId="4AA2CF05" w:rsidR="009B59C7" w:rsidRPr="00D8227C" w:rsidRDefault="009B59C7" w:rsidP="009B59C7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D8227C">
        <w:rPr>
          <w:rFonts w:cstheme="minorHAnsi"/>
          <w:sz w:val="22"/>
          <w:szCs w:val="22"/>
        </w:rPr>
        <w:t>Call to Order</w:t>
      </w:r>
    </w:p>
    <w:p w14:paraId="62ECD904" w14:textId="2C0C6625" w:rsidR="009B59C7" w:rsidRPr="00D8227C" w:rsidRDefault="009B59C7" w:rsidP="009B59C7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D8227C">
        <w:rPr>
          <w:rFonts w:cstheme="minorHAnsi"/>
          <w:sz w:val="22"/>
          <w:szCs w:val="22"/>
        </w:rPr>
        <w:t>Approval of the March 16</w:t>
      </w:r>
      <w:r w:rsidRPr="00D8227C">
        <w:rPr>
          <w:rFonts w:cstheme="minorHAnsi"/>
          <w:sz w:val="22"/>
          <w:szCs w:val="22"/>
          <w:vertAlign w:val="superscript"/>
        </w:rPr>
        <w:t>th</w:t>
      </w:r>
      <w:r w:rsidRPr="00D8227C">
        <w:rPr>
          <w:rFonts w:cstheme="minorHAnsi"/>
          <w:sz w:val="22"/>
          <w:szCs w:val="22"/>
        </w:rPr>
        <w:t xml:space="preserve"> Minutes</w:t>
      </w:r>
    </w:p>
    <w:p w14:paraId="72B75F46" w14:textId="3DC2FABA" w:rsidR="009B59C7" w:rsidRPr="00D8227C" w:rsidRDefault="009B59C7" w:rsidP="009B59C7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D8227C">
        <w:rPr>
          <w:rFonts w:cstheme="minorHAnsi"/>
          <w:sz w:val="22"/>
          <w:szCs w:val="22"/>
        </w:rPr>
        <w:t>Follow up to the Beautification Event</w:t>
      </w:r>
      <w:r w:rsidR="00706D14" w:rsidRPr="00D8227C">
        <w:rPr>
          <w:rFonts w:cstheme="minorHAnsi"/>
          <w:sz w:val="22"/>
          <w:szCs w:val="22"/>
        </w:rPr>
        <w:t xml:space="preserve"> for May 21</w:t>
      </w:r>
      <w:r w:rsidR="00706D14" w:rsidRPr="00D8227C">
        <w:rPr>
          <w:rFonts w:cstheme="minorHAnsi"/>
          <w:sz w:val="22"/>
          <w:szCs w:val="22"/>
          <w:vertAlign w:val="superscript"/>
        </w:rPr>
        <w:t>st</w:t>
      </w:r>
    </w:p>
    <w:p w14:paraId="7C1992D3" w14:textId="29BD015A" w:rsidR="00706D14" w:rsidRPr="00D8227C" w:rsidRDefault="00706D14" w:rsidP="009B59C7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D8227C">
        <w:rPr>
          <w:rFonts w:cstheme="minorHAnsi"/>
          <w:sz w:val="22"/>
          <w:szCs w:val="22"/>
        </w:rPr>
        <w:t>Efforts to Organize the Marketing Materials and Best Practices</w:t>
      </w:r>
    </w:p>
    <w:p w14:paraId="52E9A539" w14:textId="13D93FAA" w:rsidR="00706D14" w:rsidRPr="00D8227C" w:rsidRDefault="00706D14" w:rsidP="009B59C7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D8227C">
        <w:rPr>
          <w:rFonts w:cstheme="minorHAnsi"/>
          <w:sz w:val="22"/>
          <w:szCs w:val="22"/>
        </w:rPr>
        <w:t xml:space="preserve">Calendar for 2022 – Weston Events </w:t>
      </w:r>
    </w:p>
    <w:p w14:paraId="106C0A8B" w14:textId="38B2A96D" w:rsidR="002C2B7D" w:rsidRPr="00D8227C" w:rsidRDefault="002C2B7D" w:rsidP="009B59C7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D8227C">
        <w:rPr>
          <w:rFonts w:cstheme="minorHAnsi"/>
          <w:sz w:val="22"/>
          <w:szCs w:val="22"/>
        </w:rPr>
        <w:t>Gathering Census Information about Weston</w:t>
      </w:r>
    </w:p>
    <w:p w14:paraId="1B864607" w14:textId="17CA0CFD" w:rsidR="00706D14" w:rsidRPr="00D8227C" w:rsidRDefault="00706D14" w:rsidP="009B59C7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D8227C">
        <w:rPr>
          <w:rFonts w:cstheme="minorHAnsi"/>
          <w:sz w:val="22"/>
          <w:szCs w:val="22"/>
        </w:rPr>
        <w:t>Interacting with other committees – Parks &amp; Rec; Fire Department</w:t>
      </w:r>
    </w:p>
    <w:p w14:paraId="3D610D3E" w14:textId="067FDD0F" w:rsidR="00706D14" w:rsidRPr="00D8227C" w:rsidRDefault="00706D14" w:rsidP="009B59C7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D8227C">
        <w:rPr>
          <w:rFonts w:cstheme="minorHAnsi"/>
          <w:sz w:val="22"/>
          <w:szCs w:val="22"/>
        </w:rPr>
        <w:t>New Business</w:t>
      </w:r>
    </w:p>
    <w:p w14:paraId="72503FE5" w14:textId="456A4EBB" w:rsidR="00706D14" w:rsidRPr="00D8227C" w:rsidRDefault="00706D14" w:rsidP="009B59C7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D8227C">
        <w:rPr>
          <w:rFonts w:cstheme="minorHAnsi"/>
          <w:sz w:val="22"/>
          <w:szCs w:val="22"/>
        </w:rPr>
        <w:t>Adjournment</w:t>
      </w:r>
    </w:p>
    <w:sectPr w:rsidR="00706D14" w:rsidRPr="00D82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93263"/>
    <w:multiLevelType w:val="hybridMultilevel"/>
    <w:tmpl w:val="BDD2C1A4"/>
    <w:lvl w:ilvl="0" w:tplc="CB10D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C7"/>
    <w:rsid w:val="000A6558"/>
    <w:rsid w:val="0018478C"/>
    <w:rsid w:val="002C2B7D"/>
    <w:rsid w:val="00641149"/>
    <w:rsid w:val="00706D14"/>
    <w:rsid w:val="00886606"/>
    <w:rsid w:val="009B59C7"/>
    <w:rsid w:val="00D8227C"/>
    <w:rsid w:val="00F1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FF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9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27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9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2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5751894019?pwd=RE5TalpBRkZsQ2tFL0ZXYlkrZWp5U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Hill</dc:creator>
  <cp:lastModifiedBy>Executive Assistant</cp:lastModifiedBy>
  <cp:revision>2</cp:revision>
  <dcterms:created xsi:type="dcterms:W3CDTF">2022-03-29T18:44:00Z</dcterms:created>
  <dcterms:modified xsi:type="dcterms:W3CDTF">2022-03-29T18:44:00Z</dcterms:modified>
</cp:coreProperties>
</file>